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6"/>
        <w:gridCol w:w="7229"/>
      </w:tblGrid>
      <w:tr w:rsidR="003E2C6A" w:rsidTr="003E2C6A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2C6A" w:rsidRDefault="003E2C6A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4B3" w:rsidRPr="00913DEE" w:rsidRDefault="00185FB2" w:rsidP="006D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3AC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</w:t>
            </w:r>
            <w:proofErr w:type="gramStart"/>
            <w:r w:rsidRPr="007033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075B" w:rsidRPr="001507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5075B" w:rsidRPr="0015075B">
              <w:t xml:space="preserve"> </w:t>
            </w:r>
            <w:r w:rsidR="0015075B" w:rsidRPr="0015075B">
              <w:rPr>
                <w:rFonts w:ascii="Calibri" w:eastAsia="Times New Roman" w:hAnsi="Calibri" w:cs="Times New Roman"/>
              </w:rPr>
              <w:t xml:space="preserve"> </w:t>
            </w:r>
            <w:r w:rsidR="006D64B3" w:rsidRPr="00913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«Жизнь – как процесс»</w:t>
            </w:r>
          </w:p>
          <w:p w:rsidR="003E2C6A" w:rsidRDefault="003E2C6A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3E2C6A" w:rsidTr="003E2C6A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2C6A" w:rsidRDefault="003E2C6A">
            <w:pPr>
              <w:spacing w:after="0"/>
            </w:pP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5FB2" w:rsidRDefault="00185FB2" w:rsidP="00185FB2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033AC">
              <w:rPr>
                <w:rFonts w:ascii="Times New Roman" w:hAnsi="Times New Roman" w:cs="Times New Roman"/>
                <w:sz w:val="24"/>
                <w:szCs w:val="24"/>
              </w:rPr>
              <w:t xml:space="preserve">М. А. Павлова. Образование в области здоровья. Основы здорового образа жизни. </w:t>
            </w:r>
            <w:proofErr w:type="spellStart"/>
            <w:proofErr w:type="gramStart"/>
            <w:r w:rsidRPr="007033AC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033AC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методическое</w:t>
            </w:r>
            <w:proofErr w:type="gramEnd"/>
            <w:r w:rsidRPr="007033AC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преподавателей </w:t>
            </w:r>
          </w:p>
          <w:p w:rsidR="003E2C6A" w:rsidRPr="00185FB2" w:rsidRDefault="00185FB2" w:rsidP="002C04B7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033AC">
              <w:rPr>
                <w:rFonts w:ascii="Times New Roman" w:hAnsi="Times New Roman" w:cs="Times New Roman"/>
                <w:sz w:val="24"/>
                <w:szCs w:val="24"/>
              </w:rPr>
              <w:t>ОЗОЖ. Саратов, 2002;</w:t>
            </w:r>
          </w:p>
        </w:tc>
      </w:tr>
      <w:tr w:rsidR="003E2C6A" w:rsidTr="003E2C6A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2C6A" w:rsidRDefault="003E2C6A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2C6A" w:rsidRPr="00D04D8B" w:rsidRDefault="0015075B" w:rsidP="00D0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D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2C6A" w:rsidTr="003E2C6A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2C6A" w:rsidRDefault="003E2C6A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2C6A" w:rsidRPr="00D04D8B" w:rsidRDefault="00185FB2" w:rsidP="00D0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D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E2C6A" w:rsidTr="003E2C6A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2C6A" w:rsidRDefault="003E2C6A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Составители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2C6A" w:rsidRPr="00D04D8B" w:rsidRDefault="003E2C6A" w:rsidP="00D0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D8B">
              <w:rPr>
                <w:rFonts w:ascii="Times New Roman" w:hAnsi="Times New Roman" w:cs="Times New Roman"/>
                <w:sz w:val="24"/>
                <w:szCs w:val="24"/>
              </w:rPr>
              <w:t>Ермохина Н.Н.</w:t>
            </w:r>
          </w:p>
        </w:tc>
      </w:tr>
      <w:tr w:rsidR="003E2C6A" w:rsidTr="003E2C6A">
        <w:trPr>
          <w:trHeight w:val="1017"/>
        </w:trPr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2C6A" w:rsidRDefault="003E2C6A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5FB2" w:rsidRPr="007033AC" w:rsidRDefault="00185FB2" w:rsidP="00185F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3AC">
              <w:rPr>
                <w:rFonts w:ascii="Times New Roman" w:hAnsi="Times New Roman" w:cs="Times New Roman"/>
                <w:sz w:val="24"/>
                <w:szCs w:val="24"/>
              </w:rPr>
              <w:t>- формирование личности способной реализовать себя в современном мире максимально эффективно и безопасно;</w:t>
            </w:r>
          </w:p>
          <w:p w:rsidR="00185FB2" w:rsidRPr="007033AC" w:rsidRDefault="00185FB2" w:rsidP="0018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AC">
              <w:rPr>
                <w:rFonts w:ascii="Times New Roman" w:hAnsi="Times New Roman" w:cs="Times New Roman"/>
                <w:sz w:val="24"/>
                <w:szCs w:val="24"/>
              </w:rPr>
              <w:t xml:space="preserve">     - формирование личности творчески относящейся к возникающим проблемам, владеющей навыками </w:t>
            </w:r>
            <w:proofErr w:type="spellStart"/>
            <w:r w:rsidRPr="007033A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033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5FB2" w:rsidRPr="007033AC" w:rsidRDefault="00185FB2" w:rsidP="0018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AC">
              <w:rPr>
                <w:rFonts w:ascii="Times New Roman" w:hAnsi="Times New Roman" w:cs="Times New Roman"/>
                <w:sz w:val="24"/>
                <w:szCs w:val="24"/>
              </w:rPr>
              <w:t xml:space="preserve">     - формирование навыков безопасного поведения, эффективного взаимодействия с людьми;</w:t>
            </w:r>
          </w:p>
          <w:p w:rsidR="00185FB2" w:rsidRPr="007033AC" w:rsidRDefault="00185FB2" w:rsidP="00185FB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33AC">
              <w:rPr>
                <w:rFonts w:ascii="Times New Roman" w:hAnsi="Times New Roman" w:cs="Times New Roman"/>
                <w:sz w:val="24"/>
                <w:szCs w:val="24"/>
              </w:rPr>
              <w:t>- получение знаний и навыков, для создания семейных отношений и воспитания детей;</w:t>
            </w:r>
          </w:p>
          <w:p w:rsidR="00185FB2" w:rsidRPr="007033AC" w:rsidRDefault="00185FB2" w:rsidP="00185FB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33AC">
              <w:rPr>
                <w:rFonts w:ascii="Times New Roman" w:hAnsi="Times New Roman" w:cs="Times New Roman"/>
                <w:sz w:val="24"/>
                <w:szCs w:val="24"/>
              </w:rPr>
              <w:t>- формирование потребности в здоровом образе жизни, навыков гигиены и профилактики заболеваний, ухода за больными;</w:t>
            </w:r>
          </w:p>
          <w:p w:rsidR="00185FB2" w:rsidRPr="007033AC" w:rsidRDefault="00185FB2" w:rsidP="00185FB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33AC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рационального питания, закаливания, физической культуры и других способов       самосовершенствования собственного здоровья.</w:t>
            </w:r>
          </w:p>
          <w:p w:rsidR="003E2C6A" w:rsidRDefault="003E2C6A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3E2C6A" w:rsidTr="003E2C6A">
        <w:trPr>
          <w:trHeight w:val="1640"/>
        </w:trPr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2C6A" w:rsidRDefault="003E2C6A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5FB2" w:rsidRDefault="00185F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F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Духовное здоровье</w:t>
            </w:r>
            <w:r w:rsidRPr="00E83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(Этический блок)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</w:t>
            </w:r>
            <w:r w:rsidRPr="00E83C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185FB2" w:rsidRDefault="00D46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5FB2" w:rsidRPr="00E83CF7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охране труда на рабочем  месте. Космос. Вселенная. Земля.</w:t>
            </w:r>
          </w:p>
          <w:p w:rsidR="00D46137" w:rsidRDefault="00D46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83CF7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Непрерывность и цикличность жизни.</w:t>
            </w:r>
          </w:p>
          <w:p w:rsidR="00D46137" w:rsidRDefault="00D46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83CF7">
              <w:rPr>
                <w:rFonts w:ascii="Times New Roman" w:hAnsi="Times New Roman" w:cs="Times New Roman"/>
                <w:sz w:val="24"/>
                <w:szCs w:val="24"/>
              </w:rPr>
              <w:t xml:space="preserve"> Жизнь. Происхождение жизни на Земле.</w:t>
            </w:r>
          </w:p>
          <w:p w:rsidR="00D46137" w:rsidRDefault="00D46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83CF7">
              <w:rPr>
                <w:rFonts w:ascii="Times New Roman" w:hAnsi="Times New Roman" w:cs="Times New Roman"/>
                <w:sz w:val="24"/>
                <w:szCs w:val="24"/>
              </w:rPr>
              <w:t xml:space="preserve"> Цикличность жизни человека. Прошлое, настоящее и будущее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137" w:rsidRDefault="00D46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83CF7">
              <w:rPr>
                <w:rFonts w:ascii="Times New Roman" w:hAnsi="Times New Roman" w:cs="Times New Roman"/>
                <w:sz w:val="24"/>
                <w:szCs w:val="24"/>
              </w:rPr>
              <w:t>Поколение. Преемственность поколений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137" w:rsidRDefault="00D46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E83CF7">
              <w:rPr>
                <w:rFonts w:ascii="Times New Roman" w:hAnsi="Times New Roman" w:cs="Times New Roman"/>
                <w:sz w:val="24"/>
                <w:szCs w:val="24"/>
              </w:rPr>
              <w:t>Смена поколений. Младенец, ребёнок, взрослый, зрелый человек.</w:t>
            </w:r>
          </w:p>
          <w:p w:rsidR="00D46137" w:rsidRPr="002C04B7" w:rsidRDefault="00D461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F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Психологическое здоровье</w:t>
            </w:r>
            <w:r w:rsidRPr="00E83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(Психологический блок)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-8</w:t>
            </w:r>
            <w:r w:rsidR="002C04B7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D46137" w:rsidRDefault="00D46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83CF7"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proofErr w:type="gramStart"/>
            <w:r w:rsidRPr="00E83CF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E83CF7">
              <w:rPr>
                <w:rFonts w:ascii="Times New Roman" w:hAnsi="Times New Roman" w:cs="Times New Roman"/>
                <w:sz w:val="24"/>
                <w:szCs w:val="24"/>
              </w:rPr>
              <w:t xml:space="preserve">одросток. Познавательная </w:t>
            </w:r>
            <w:proofErr w:type="spellStart"/>
            <w:r w:rsidRPr="00E83CF7">
              <w:rPr>
                <w:rFonts w:ascii="Times New Roman" w:hAnsi="Times New Roman" w:cs="Times New Roman"/>
                <w:sz w:val="24"/>
                <w:szCs w:val="24"/>
              </w:rPr>
              <w:t>раскрепощенность</w:t>
            </w:r>
            <w:proofErr w:type="spellEnd"/>
            <w:r w:rsidRPr="00E83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137" w:rsidRDefault="00D46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83CF7"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proofErr w:type="gramStart"/>
            <w:r w:rsidRPr="00E83CF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E83CF7">
              <w:rPr>
                <w:rFonts w:ascii="Times New Roman" w:hAnsi="Times New Roman" w:cs="Times New Roman"/>
                <w:sz w:val="24"/>
                <w:szCs w:val="24"/>
              </w:rPr>
              <w:t xml:space="preserve">одросток. Интеллектуальная и поведенческая </w:t>
            </w:r>
            <w:proofErr w:type="spellStart"/>
            <w:r w:rsidRPr="00E83CF7">
              <w:rPr>
                <w:rFonts w:ascii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 w:rsidRPr="00E83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137" w:rsidRDefault="00D46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E83CF7">
              <w:rPr>
                <w:rFonts w:ascii="Times New Roman" w:hAnsi="Times New Roman" w:cs="Times New Roman"/>
                <w:sz w:val="24"/>
                <w:szCs w:val="24"/>
              </w:rPr>
              <w:t xml:space="preserve"> Кто я? Какой я? Зачем я?</w:t>
            </w:r>
          </w:p>
          <w:p w:rsidR="00D46137" w:rsidRDefault="00D46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E83CF7">
              <w:rPr>
                <w:rFonts w:ascii="Times New Roman" w:hAnsi="Times New Roman" w:cs="Times New Roman"/>
                <w:sz w:val="24"/>
                <w:szCs w:val="24"/>
              </w:rPr>
              <w:t xml:space="preserve"> Кто я? Какой я? Зачем я?</w:t>
            </w:r>
          </w:p>
          <w:p w:rsidR="00D46137" w:rsidRDefault="00D46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E83CF7">
              <w:rPr>
                <w:rFonts w:ascii="Times New Roman" w:hAnsi="Times New Roman" w:cs="Times New Roman"/>
                <w:sz w:val="24"/>
                <w:szCs w:val="24"/>
              </w:rPr>
              <w:t xml:space="preserve"> Кто я среди других людей.</w:t>
            </w:r>
          </w:p>
          <w:p w:rsidR="00D46137" w:rsidRDefault="00D46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E83CF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группе. Внимание, образная память,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46137" w:rsidRDefault="00D46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83CF7">
              <w:rPr>
                <w:rFonts w:ascii="Times New Roman" w:hAnsi="Times New Roman" w:cs="Times New Roman"/>
                <w:sz w:val="24"/>
                <w:szCs w:val="24"/>
              </w:rPr>
              <w:t>лексический запас, воображение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137" w:rsidRDefault="00D46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E83CF7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в группе. Наблюдательность, интеллектуальная </w:t>
            </w:r>
          </w:p>
          <w:p w:rsidR="00D46137" w:rsidRDefault="00D46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83CF7">
              <w:rPr>
                <w:rFonts w:ascii="Times New Roman" w:hAnsi="Times New Roman" w:cs="Times New Roman"/>
                <w:sz w:val="24"/>
                <w:szCs w:val="24"/>
              </w:rPr>
              <w:t>гибкость.</w:t>
            </w:r>
          </w:p>
          <w:p w:rsidR="00D46137" w:rsidRDefault="00D46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E83CF7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Множественность социальных ролей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4B7" w:rsidRDefault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Социальное здоровье </w:t>
            </w:r>
            <w:r w:rsidRPr="00E83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(Правовой блок)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</w:t>
            </w:r>
            <w:r w:rsidRPr="00E83C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2C04B7" w:rsidRDefault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E83CF7">
              <w:rPr>
                <w:rFonts w:ascii="Times New Roman" w:hAnsi="Times New Roman" w:cs="Times New Roman"/>
                <w:sz w:val="24"/>
                <w:szCs w:val="24"/>
              </w:rPr>
              <w:t>Знакомство с декларацией прав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4B7" w:rsidRDefault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E83CF7">
              <w:rPr>
                <w:rFonts w:ascii="Times New Roman" w:hAnsi="Times New Roman" w:cs="Times New Roman"/>
                <w:sz w:val="24"/>
                <w:szCs w:val="24"/>
              </w:rPr>
              <w:t xml:space="preserve"> Конвенция о правах ребенка, Федеральный закон «Об основных гарантиях прав ребенка в Российской Федерации», Семейный кодекс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4B7" w:rsidRDefault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E83CF7">
              <w:rPr>
                <w:rFonts w:ascii="Times New Roman" w:hAnsi="Times New Roman" w:cs="Times New Roman"/>
                <w:sz w:val="24"/>
                <w:szCs w:val="24"/>
              </w:rPr>
              <w:t>Реализация прав в повседневной жизни.</w:t>
            </w:r>
          </w:p>
          <w:p w:rsidR="002C04B7" w:rsidRDefault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E83CF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 инфраструктура для детей.</w:t>
            </w:r>
          </w:p>
          <w:p w:rsidR="002C04B7" w:rsidRDefault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E83CF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политика в интересах детей.</w:t>
            </w:r>
          </w:p>
          <w:p w:rsidR="002C04B7" w:rsidRPr="002C04B7" w:rsidRDefault="002C0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  <w:r w:rsidRPr="00E83CF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Общественные организации в интересах детей.</w:t>
            </w:r>
          </w:p>
          <w:p w:rsidR="003E2C6A" w:rsidRDefault="002C04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F7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Моральное здоровье  (</w:t>
            </w:r>
            <w:proofErr w:type="spellStart"/>
            <w:r w:rsidRPr="00E83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Семьеведческий</w:t>
            </w:r>
            <w:proofErr w:type="spellEnd"/>
            <w:r w:rsidRPr="00E83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блок)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ч.</w:t>
            </w:r>
          </w:p>
          <w:p w:rsidR="002C04B7" w:rsidRDefault="002C0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E83CF7">
              <w:rPr>
                <w:rFonts w:ascii="Times New Roman" w:hAnsi="Times New Roman" w:cs="Times New Roman"/>
                <w:sz w:val="24"/>
                <w:szCs w:val="24"/>
              </w:rPr>
              <w:t xml:space="preserve"> Семья, её задачи и функции. Семья, как ячейка общества.</w:t>
            </w:r>
          </w:p>
          <w:p w:rsidR="002C04B7" w:rsidRDefault="002C0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Pr="00E83CF7">
              <w:rPr>
                <w:rFonts w:ascii="Times New Roman" w:hAnsi="Times New Roman" w:cs="Times New Roman"/>
                <w:sz w:val="24"/>
                <w:szCs w:val="24"/>
              </w:rPr>
              <w:t>Влияние общественного строя на проявление семейных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4B7" w:rsidRDefault="002C0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Pr="00E83CF7">
              <w:rPr>
                <w:rFonts w:ascii="Times New Roman" w:hAnsi="Times New Roman" w:cs="Times New Roman"/>
                <w:sz w:val="24"/>
                <w:szCs w:val="24"/>
              </w:rPr>
              <w:t>Семья как любовный, духовный, родительский и хозяйственно-бытовой союз</w:t>
            </w:r>
            <w:proofErr w:type="gramStart"/>
            <w:r w:rsidRPr="00E83CF7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E83CF7">
              <w:rPr>
                <w:rFonts w:ascii="Times New Roman" w:hAnsi="Times New Roman" w:cs="Times New Roman"/>
                <w:sz w:val="24"/>
                <w:szCs w:val="24"/>
              </w:rPr>
              <w:t>Психологическая функция как реализация в семье потребностей в нежности, понимании, заботе, моральной поддержке.</w:t>
            </w:r>
          </w:p>
          <w:p w:rsidR="002C04B7" w:rsidRDefault="002C0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Pr="00E83CF7">
              <w:rPr>
                <w:rFonts w:ascii="Times New Roman" w:hAnsi="Times New Roman" w:cs="Times New Roman"/>
                <w:sz w:val="24"/>
                <w:szCs w:val="24"/>
              </w:rPr>
              <w:t>Воспитательная функция: дети как фактор, укрепляющий семью. Значение семейного воспитания. Неоднозначная роль матери и отца в воспитании ребенка.</w:t>
            </w:r>
          </w:p>
          <w:p w:rsidR="002C04B7" w:rsidRDefault="002C0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Pr="00E83CF7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Хозяйственная функция. Быт, как важнейшая сфера семейного уклада, в которой формируется и воспитывается человек. Распределение домашних обязанностей в </w:t>
            </w:r>
            <w:proofErr w:type="spellStart"/>
            <w:r w:rsidRPr="00E83CF7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  <w:proofErr w:type="gramStart"/>
            <w:r w:rsidRPr="00E83CF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83CF7">
              <w:rPr>
                <w:rFonts w:ascii="Times New Roman" w:hAnsi="Times New Roman" w:cs="Times New Roman"/>
                <w:sz w:val="24"/>
                <w:szCs w:val="24"/>
              </w:rPr>
              <w:t>роблемы</w:t>
            </w:r>
            <w:proofErr w:type="spellEnd"/>
            <w:r w:rsidRPr="00E83CF7">
              <w:rPr>
                <w:rFonts w:ascii="Times New Roman" w:hAnsi="Times New Roman" w:cs="Times New Roman"/>
                <w:sz w:val="24"/>
                <w:szCs w:val="24"/>
              </w:rPr>
              <w:t xml:space="preserve"> ведения домашнего хозяйства и их влияние на социально-психологический климат семьи.</w:t>
            </w:r>
          </w:p>
          <w:p w:rsidR="002C04B7" w:rsidRPr="002C04B7" w:rsidRDefault="002C0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Pr="00E83CF7">
              <w:rPr>
                <w:rFonts w:ascii="Times New Roman" w:hAnsi="Times New Roman" w:cs="Times New Roman"/>
                <w:sz w:val="24"/>
                <w:szCs w:val="24"/>
              </w:rPr>
              <w:t xml:space="preserve">Зачет по </w:t>
            </w:r>
            <w:proofErr w:type="gramStart"/>
            <w:r w:rsidRPr="00E83CF7">
              <w:rPr>
                <w:rFonts w:ascii="Times New Roman" w:hAnsi="Times New Roman" w:cs="Times New Roman"/>
                <w:sz w:val="24"/>
                <w:szCs w:val="24"/>
              </w:rPr>
              <w:t>правовому</w:t>
            </w:r>
            <w:proofErr w:type="gramEnd"/>
            <w:r w:rsidRPr="00E83C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83CF7">
              <w:rPr>
                <w:rFonts w:ascii="Times New Roman" w:hAnsi="Times New Roman" w:cs="Times New Roman"/>
                <w:sz w:val="24"/>
                <w:szCs w:val="24"/>
              </w:rPr>
              <w:t>семьеведческому</w:t>
            </w:r>
            <w:proofErr w:type="spellEnd"/>
            <w:r w:rsidRPr="00E83CF7">
              <w:rPr>
                <w:rFonts w:ascii="Times New Roman" w:hAnsi="Times New Roman" w:cs="Times New Roman"/>
                <w:sz w:val="24"/>
                <w:szCs w:val="24"/>
              </w:rPr>
              <w:t xml:space="preserve"> блокам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4B7" w:rsidRDefault="002C04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F7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Физическое здоровье</w:t>
            </w:r>
            <w:r w:rsidRPr="00E83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(Медико-гигиенический блок)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- 8 ч.</w:t>
            </w:r>
          </w:p>
          <w:p w:rsidR="002C04B7" w:rsidRDefault="002C0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4B7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Pr="00E83CF7">
              <w:rPr>
                <w:rFonts w:ascii="Times New Roman" w:hAnsi="Times New Roman" w:cs="Times New Roman"/>
                <w:sz w:val="24"/>
                <w:szCs w:val="24"/>
              </w:rPr>
              <w:t>Перестройка организма в подростковом возрасте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4B7" w:rsidRDefault="002C0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Pr="00E83CF7">
              <w:rPr>
                <w:rFonts w:ascii="Times New Roman" w:hAnsi="Times New Roman" w:cs="Times New Roman"/>
                <w:sz w:val="24"/>
                <w:szCs w:val="24"/>
              </w:rPr>
              <w:t>Перестройка деятельности различных органов и систем организма в подростковом возрасте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4B7" w:rsidRDefault="002C0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E83CF7">
              <w:rPr>
                <w:rFonts w:ascii="Times New Roman" w:hAnsi="Times New Roman" w:cs="Times New Roman"/>
                <w:sz w:val="24"/>
                <w:szCs w:val="24"/>
              </w:rPr>
              <w:t xml:space="preserve"> Личная гигиена и профилактика инфекционных заболеваний. Гигиена тела и полости рта.</w:t>
            </w:r>
          </w:p>
          <w:p w:rsidR="002C04B7" w:rsidRDefault="002C0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Pr="00E83CF7">
              <w:rPr>
                <w:rFonts w:ascii="Times New Roman" w:hAnsi="Times New Roman" w:cs="Times New Roman"/>
                <w:sz w:val="24"/>
                <w:szCs w:val="24"/>
              </w:rPr>
              <w:t>Гигиена рабочего места школьника. Режим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4B7" w:rsidRDefault="002C0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E83CF7">
              <w:rPr>
                <w:rFonts w:ascii="Times New Roman" w:hAnsi="Times New Roman" w:cs="Times New Roman"/>
                <w:sz w:val="24"/>
                <w:szCs w:val="24"/>
              </w:rPr>
              <w:t xml:space="preserve"> Гигиена питания. Рациональное, сбалансированное питание.</w:t>
            </w:r>
          </w:p>
          <w:p w:rsidR="002C04B7" w:rsidRDefault="002C0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Pr="00E83CF7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нарушений зрения.</w:t>
            </w:r>
          </w:p>
          <w:p w:rsidR="002C04B7" w:rsidRDefault="002C0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Pr="00E83CF7">
              <w:rPr>
                <w:rFonts w:ascii="Times New Roman" w:hAnsi="Times New Roman" w:cs="Times New Roman"/>
                <w:sz w:val="24"/>
                <w:szCs w:val="24"/>
              </w:rPr>
              <w:t xml:space="preserve"> Вредные привычки: алкоголь, курение, наркомания, токсикомания и их пагубное влияние на здоровье.</w:t>
            </w:r>
          </w:p>
          <w:p w:rsidR="002C04B7" w:rsidRPr="002C04B7" w:rsidRDefault="002C04B7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Pr="00E83CF7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закрепление знаний по курсу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5075B" w:rsidRDefault="0015075B"/>
    <w:p w:rsidR="006D64B3" w:rsidRDefault="006D64B3">
      <w:r>
        <w:br w:type="page"/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6"/>
        <w:gridCol w:w="7229"/>
      </w:tblGrid>
      <w:tr w:rsidR="006D64B3" w:rsidTr="00F90D1D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64B3" w:rsidRDefault="006D64B3" w:rsidP="00F90D1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4B3" w:rsidRPr="00913DEE" w:rsidRDefault="006D64B3" w:rsidP="006D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3AC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«Жизненный путь личности»</w:t>
            </w:r>
          </w:p>
          <w:p w:rsidR="006D64B3" w:rsidRDefault="006D64B3" w:rsidP="00F90D1D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6D64B3" w:rsidTr="00F90D1D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64B3" w:rsidRDefault="006D64B3" w:rsidP="00F90D1D">
            <w:pPr>
              <w:spacing w:after="0"/>
            </w:pP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4B3" w:rsidRDefault="006D64B3" w:rsidP="00F90D1D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033AC">
              <w:rPr>
                <w:rFonts w:ascii="Times New Roman" w:hAnsi="Times New Roman" w:cs="Times New Roman"/>
                <w:sz w:val="24"/>
                <w:szCs w:val="24"/>
              </w:rPr>
              <w:t xml:space="preserve">М. А. Павлова. Образование в области здоровья. Основы здорового образа жизни. </w:t>
            </w:r>
            <w:proofErr w:type="spellStart"/>
            <w:proofErr w:type="gramStart"/>
            <w:r w:rsidRPr="007033AC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033AC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методическое</w:t>
            </w:r>
            <w:proofErr w:type="gramEnd"/>
            <w:r w:rsidRPr="007033AC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преподавателей </w:t>
            </w:r>
          </w:p>
          <w:p w:rsidR="006D64B3" w:rsidRPr="00185FB2" w:rsidRDefault="006D64B3" w:rsidP="00F90D1D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033AC">
              <w:rPr>
                <w:rFonts w:ascii="Times New Roman" w:hAnsi="Times New Roman" w:cs="Times New Roman"/>
                <w:sz w:val="24"/>
                <w:szCs w:val="24"/>
              </w:rPr>
              <w:t>ОЗОЖ. Саратов, 2002;</w:t>
            </w:r>
          </w:p>
        </w:tc>
      </w:tr>
      <w:tr w:rsidR="006D64B3" w:rsidTr="00F90D1D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64B3" w:rsidRDefault="006D64B3" w:rsidP="00F90D1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4B3" w:rsidRPr="00D04D8B" w:rsidRDefault="006D64B3" w:rsidP="00D0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D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64B3" w:rsidTr="00F90D1D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64B3" w:rsidRDefault="006D64B3" w:rsidP="00F90D1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4B3" w:rsidRPr="00D04D8B" w:rsidRDefault="006D64B3" w:rsidP="00D0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D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D64B3" w:rsidTr="00F90D1D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64B3" w:rsidRDefault="006D64B3" w:rsidP="00F90D1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Составители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4B3" w:rsidRPr="00D04D8B" w:rsidRDefault="006D64B3" w:rsidP="00D0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D8B">
              <w:rPr>
                <w:rFonts w:ascii="Times New Roman" w:hAnsi="Times New Roman" w:cs="Times New Roman"/>
                <w:sz w:val="24"/>
                <w:szCs w:val="24"/>
              </w:rPr>
              <w:t>Ермохина Н.Н.</w:t>
            </w:r>
          </w:p>
        </w:tc>
      </w:tr>
      <w:tr w:rsidR="006D64B3" w:rsidTr="00F90D1D">
        <w:trPr>
          <w:trHeight w:val="1017"/>
        </w:trPr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64B3" w:rsidRDefault="006D64B3" w:rsidP="00F90D1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D8B" w:rsidRPr="007033AC" w:rsidRDefault="00D04D8B" w:rsidP="00D04D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3AC">
              <w:rPr>
                <w:rFonts w:ascii="Times New Roman" w:hAnsi="Times New Roman" w:cs="Times New Roman"/>
                <w:sz w:val="24"/>
                <w:szCs w:val="24"/>
              </w:rPr>
              <w:t>- формирование личности способной реализовать себя в современном мире максимально эффективно и безопасно;</w:t>
            </w:r>
          </w:p>
          <w:p w:rsidR="00D04D8B" w:rsidRPr="007033AC" w:rsidRDefault="00D04D8B" w:rsidP="00D0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AC">
              <w:rPr>
                <w:rFonts w:ascii="Times New Roman" w:hAnsi="Times New Roman" w:cs="Times New Roman"/>
                <w:sz w:val="24"/>
                <w:szCs w:val="24"/>
              </w:rPr>
              <w:t xml:space="preserve">     - формирование личности творчески относящейся к возникающим проблемам, владеющей навыками </w:t>
            </w:r>
            <w:proofErr w:type="spellStart"/>
            <w:r w:rsidRPr="007033A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033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4D8B" w:rsidRPr="007033AC" w:rsidRDefault="00D04D8B" w:rsidP="00D0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AC">
              <w:rPr>
                <w:rFonts w:ascii="Times New Roman" w:hAnsi="Times New Roman" w:cs="Times New Roman"/>
                <w:sz w:val="24"/>
                <w:szCs w:val="24"/>
              </w:rPr>
              <w:t xml:space="preserve">     - формирование навыков безопасного поведения, эффективного взаимодействия с людьми;</w:t>
            </w:r>
          </w:p>
          <w:p w:rsidR="00D04D8B" w:rsidRPr="007033AC" w:rsidRDefault="00D04D8B" w:rsidP="00D04D8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33AC">
              <w:rPr>
                <w:rFonts w:ascii="Times New Roman" w:hAnsi="Times New Roman" w:cs="Times New Roman"/>
                <w:sz w:val="24"/>
                <w:szCs w:val="24"/>
              </w:rPr>
              <w:t>- получение знаний и навыков, для создания семейных отношений и воспитания детей;</w:t>
            </w:r>
          </w:p>
          <w:p w:rsidR="00D04D8B" w:rsidRPr="007033AC" w:rsidRDefault="00D04D8B" w:rsidP="00D04D8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33AC">
              <w:rPr>
                <w:rFonts w:ascii="Times New Roman" w:hAnsi="Times New Roman" w:cs="Times New Roman"/>
                <w:sz w:val="24"/>
                <w:szCs w:val="24"/>
              </w:rPr>
              <w:t>- формирование потребности в здоровом образе жизни, навыков гигиены и профилактики заболеваний, ухода за больными;</w:t>
            </w:r>
          </w:p>
          <w:p w:rsidR="00D04D8B" w:rsidRPr="007033AC" w:rsidRDefault="00D04D8B" w:rsidP="00D04D8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33AC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рационального питания, закаливания, физической культуры и других способов       самосовершенствования собственного здоровья.</w:t>
            </w:r>
          </w:p>
          <w:p w:rsidR="006D64B3" w:rsidRDefault="006D64B3" w:rsidP="00F90D1D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6D64B3" w:rsidTr="00F90D1D">
        <w:trPr>
          <w:trHeight w:val="1640"/>
        </w:trPr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64B3" w:rsidRDefault="006D64B3" w:rsidP="00F90D1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4B3" w:rsidRPr="0015075B" w:rsidRDefault="006D64B3" w:rsidP="00F90D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07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Физическое здоровье</w:t>
            </w:r>
            <w:r w:rsidRPr="001507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(Медико-гигиенический блок)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- 6</w:t>
            </w:r>
            <w:r w:rsidRPr="001507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</w:t>
            </w:r>
          </w:p>
          <w:p w:rsidR="006D64B3" w:rsidRPr="0015075B" w:rsidRDefault="006D64B3" w:rsidP="00F90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Психологическое здоровье</w:t>
            </w:r>
            <w:r w:rsidRPr="001507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(Психологический блок)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- 10 </w:t>
            </w:r>
            <w:r w:rsidRPr="0015075B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6D64B3" w:rsidRPr="0015075B" w:rsidRDefault="006D64B3" w:rsidP="00F90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5B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Социальное здоровье </w:t>
            </w:r>
            <w:r w:rsidRPr="001507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(Правовой блок)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15075B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6D64B3" w:rsidRPr="0015075B" w:rsidRDefault="006D64B3" w:rsidP="00F90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75B">
              <w:rPr>
                <w:rFonts w:ascii="Times New Roman" w:hAnsi="Times New Roman" w:cs="Times New Roman"/>
                <w:sz w:val="24"/>
                <w:szCs w:val="24"/>
              </w:rPr>
              <w:t>Раздел 4. Моральное здоровье  (</w:t>
            </w:r>
            <w:proofErr w:type="spellStart"/>
            <w:r w:rsidRPr="0015075B">
              <w:rPr>
                <w:rFonts w:ascii="Times New Roman" w:hAnsi="Times New Roman" w:cs="Times New Roman"/>
                <w:i/>
                <w:sz w:val="24"/>
                <w:szCs w:val="24"/>
              </w:rPr>
              <w:t>Семьеведческий</w:t>
            </w:r>
            <w:proofErr w:type="spellEnd"/>
            <w:r w:rsidRPr="001507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блок) – </w:t>
            </w:r>
            <w:r w:rsidRPr="0015075B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  <w:p w:rsidR="006D64B3" w:rsidRPr="0015075B" w:rsidRDefault="006D64B3" w:rsidP="00F90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7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5. Духовное здоровье</w:t>
            </w:r>
            <w:r w:rsidRPr="001507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(Этический блок)</w:t>
            </w:r>
            <w:r w:rsidRPr="0015075B">
              <w:rPr>
                <w:rFonts w:ascii="Times New Roman" w:hAnsi="Times New Roman" w:cs="Times New Roman"/>
                <w:sz w:val="24"/>
                <w:szCs w:val="24"/>
              </w:rPr>
              <w:t>- 6 ч.</w:t>
            </w:r>
          </w:p>
          <w:p w:rsidR="006D64B3" w:rsidRPr="002C04B7" w:rsidRDefault="006D64B3" w:rsidP="00F90D1D">
            <w:pPr>
              <w:spacing w:after="0" w:line="240" w:lineRule="auto"/>
              <w:rPr>
                <w:sz w:val="24"/>
              </w:rPr>
            </w:pPr>
          </w:p>
        </w:tc>
      </w:tr>
    </w:tbl>
    <w:p w:rsidR="006D64B3" w:rsidRDefault="006D64B3" w:rsidP="006D64B3"/>
    <w:p w:rsidR="006D64B3" w:rsidRDefault="006D64B3" w:rsidP="006D64B3">
      <w:r>
        <w:br w:type="page"/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6"/>
        <w:gridCol w:w="7229"/>
      </w:tblGrid>
      <w:tr w:rsidR="006D64B3" w:rsidTr="00F90D1D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64B3" w:rsidRDefault="006D64B3" w:rsidP="00F90D1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4B3" w:rsidRPr="00913DEE" w:rsidRDefault="006D64B3" w:rsidP="006D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3AC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«По законам Вселенной»</w:t>
            </w:r>
          </w:p>
          <w:p w:rsidR="006D64B3" w:rsidRDefault="006D64B3" w:rsidP="00F90D1D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6D64B3" w:rsidTr="00F90D1D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64B3" w:rsidRDefault="006D64B3" w:rsidP="00F90D1D">
            <w:pPr>
              <w:spacing w:after="0"/>
            </w:pP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4B3" w:rsidRDefault="006D64B3" w:rsidP="00F90D1D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033AC">
              <w:rPr>
                <w:rFonts w:ascii="Times New Roman" w:hAnsi="Times New Roman" w:cs="Times New Roman"/>
                <w:sz w:val="24"/>
                <w:szCs w:val="24"/>
              </w:rPr>
              <w:t xml:space="preserve">М. А. Павлова. Образование в области здоровья. Основы здорового образа жизни. </w:t>
            </w:r>
            <w:proofErr w:type="spellStart"/>
            <w:proofErr w:type="gramStart"/>
            <w:r w:rsidRPr="007033AC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033AC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методическое</w:t>
            </w:r>
            <w:proofErr w:type="gramEnd"/>
            <w:r w:rsidRPr="007033AC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преподавателей </w:t>
            </w:r>
          </w:p>
          <w:p w:rsidR="006D64B3" w:rsidRPr="00185FB2" w:rsidRDefault="006D64B3" w:rsidP="00F90D1D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033AC">
              <w:rPr>
                <w:rFonts w:ascii="Times New Roman" w:hAnsi="Times New Roman" w:cs="Times New Roman"/>
                <w:sz w:val="24"/>
                <w:szCs w:val="24"/>
              </w:rPr>
              <w:t>ОЗОЖ. Саратов, 2002;</w:t>
            </w:r>
          </w:p>
        </w:tc>
      </w:tr>
      <w:tr w:rsidR="006D64B3" w:rsidTr="00F90D1D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64B3" w:rsidRDefault="006D64B3" w:rsidP="00F90D1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4B3" w:rsidRPr="00D04D8B" w:rsidRDefault="006D64B3" w:rsidP="00F90D1D">
            <w:pPr>
              <w:pStyle w:val="a3"/>
              <w:spacing w:line="276" w:lineRule="auto"/>
              <w:rPr>
                <w:rFonts w:eastAsiaTheme="minorEastAsia"/>
                <w:kern w:val="0"/>
              </w:rPr>
            </w:pPr>
            <w:r w:rsidRPr="00D04D8B">
              <w:rPr>
                <w:rFonts w:eastAsiaTheme="minorEastAsia"/>
                <w:kern w:val="0"/>
              </w:rPr>
              <w:t>7</w:t>
            </w:r>
          </w:p>
        </w:tc>
      </w:tr>
      <w:tr w:rsidR="006D64B3" w:rsidTr="00F90D1D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64B3" w:rsidRDefault="006D64B3" w:rsidP="00F90D1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4B3" w:rsidRPr="00D04D8B" w:rsidRDefault="006D64B3" w:rsidP="00F90D1D">
            <w:pPr>
              <w:pStyle w:val="a3"/>
              <w:spacing w:line="276" w:lineRule="auto"/>
              <w:rPr>
                <w:rFonts w:eastAsiaTheme="minorEastAsia"/>
                <w:kern w:val="0"/>
              </w:rPr>
            </w:pPr>
            <w:r w:rsidRPr="00D04D8B">
              <w:rPr>
                <w:rFonts w:eastAsiaTheme="minorEastAsia"/>
                <w:kern w:val="0"/>
              </w:rPr>
              <w:t>34</w:t>
            </w:r>
          </w:p>
        </w:tc>
      </w:tr>
      <w:tr w:rsidR="006D64B3" w:rsidTr="00F90D1D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64B3" w:rsidRDefault="006D64B3" w:rsidP="00F90D1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Составители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4B3" w:rsidRPr="00D04D8B" w:rsidRDefault="006D64B3" w:rsidP="00F9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D8B">
              <w:rPr>
                <w:rFonts w:ascii="Times New Roman" w:hAnsi="Times New Roman" w:cs="Times New Roman"/>
                <w:sz w:val="24"/>
                <w:szCs w:val="24"/>
              </w:rPr>
              <w:t>Ермохина Н.Н.</w:t>
            </w:r>
          </w:p>
        </w:tc>
      </w:tr>
      <w:tr w:rsidR="006D64B3" w:rsidTr="00F90D1D">
        <w:trPr>
          <w:trHeight w:val="1017"/>
        </w:trPr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64B3" w:rsidRDefault="006D64B3" w:rsidP="00F90D1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D8B" w:rsidRPr="007033AC" w:rsidRDefault="00D04D8B" w:rsidP="00D04D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3AC">
              <w:rPr>
                <w:rFonts w:ascii="Times New Roman" w:hAnsi="Times New Roman" w:cs="Times New Roman"/>
                <w:sz w:val="24"/>
                <w:szCs w:val="24"/>
              </w:rPr>
              <w:t>- формирование личности способной реализовать себя в современном мире максимально эффективно и безопасно;</w:t>
            </w:r>
          </w:p>
          <w:p w:rsidR="00D04D8B" w:rsidRPr="007033AC" w:rsidRDefault="00D04D8B" w:rsidP="00D0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AC">
              <w:rPr>
                <w:rFonts w:ascii="Times New Roman" w:hAnsi="Times New Roman" w:cs="Times New Roman"/>
                <w:sz w:val="24"/>
                <w:szCs w:val="24"/>
              </w:rPr>
              <w:t xml:space="preserve">     - формирование личности творчески относящейся к возникающим проблемам, владеющей навыками </w:t>
            </w:r>
            <w:proofErr w:type="spellStart"/>
            <w:r w:rsidRPr="007033A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033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4D8B" w:rsidRPr="007033AC" w:rsidRDefault="00D04D8B" w:rsidP="00D0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AC">
              <w:rPr>
                <w:rFonts w:ascii="Times New Roman" w:hAnsi="Times New Roman" w:cs="Times New Roman"/>
                <w:sz w:val="24"/>
                <w:szCs w:val="24"/>
              </w:rPr>
              <w:t xml:space="preserve">     - формирование навыков безопасного поведения, эффективного взаимодействия с людьми;</w:t>
            </w:r>
          </w:p>
          <w:p w:rsidR="00D04D8B" w:rsidRPr="007033AC" w:rsidRDefault="00D04D8B" w:rsidP="00D04D8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33AC">
              <w:rPr>
                <w:rFonts w:ascii="Times New Roman" w:hAnsi="Times New Roman" w:cs="Times New Roman"/>
                <w:sz w:val="24"/>
                <w:szCs w:val="24"/>
              </w:rPr>
              <w:t>- получение знаний и навыков, для создания семейных отношений и воспитания детей;</w:t>
            </w:r>
          </w:p>
          <w:p w:rsidR="00D04D8B" w:rsidRPr="007033AC" w:rsidRDefault="00D04D8B" w:rsidP="00D04D8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33AC">
              <w:rPr>
                <w:rFonts w:ascii="Times New Roman" w:hAnsi="Times New Roman" w:cs="Times New Roman"/>
                <w:sz w:val="24"/>
                <w:szCs w:val="24"/>
              </w:rPr>
              <w:t>- формирование потребности в здоровом образе жизни, навыков гигиены и профилактики заболеваний, ухода за больными;</w:t>
            </w:r>
          </w:p>
          <w:p w:rsidR="00D04D8B" w:rsidRPr="007033AC" w:rsidRDefault="00D04D8B" w:rsidP="00D04D8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33AC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рационального питания, закаливания, физической культуры и других способов       самосовершенствования собственного здоровья.</w:t>
            </w:r>
          </w:p>
          <w:p w:rsidR="006D64B3" w:rsidRDefault="006D64B3" w:rsidP="00F90D1D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6D64B3" w:rsidTr="00F90D1D">
        <w:trPr>
          <w:trHeight w:val="1640"/>
        </w:trPr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64B3" w:rsidRDefault="006D64B3" w:rsidP="00F90D1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4B3" w:rsidRPr="0015075B" w:rsidRDefault="006D64B3" w:rsidP="00F90D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07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Физическое здоровье</w:t>
            </w:r>
            <w:r w:rsidRPr="001507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(Медико-гигиенический блок)</w:t>
            </w:r>
            <w:r w:rsidRPr="0015075B">
              <w:rPr>
                <w:rFonts w:ascii="Times New Roman" w:hAnsi="Times New Roman" w:cs="Times New Roman"/>
                <w:i/>
                <w:sz w:val="24"/>
                <w:szCs w:val="24"/>
              </w:rPr>
              <w:t>- 8 ч.</w:t>
            </w:r>
          </w:p>
          <w:p w:rsidR="006D64B3" w:rsidRPr="0015075B" w:rsidRDefault="006D64B3" w:rsidP="00F90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Психологическое здоровье</w:t>
            </w:r>
            <w:r w:rsidRPr="001507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(Психологический блок)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-6 </w:t>
            </w:r>
            <w:r w:rsidRPr="0015075B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6D64B3" w:rsidRPr="0015075B" w:rsidRDefault="006D64B3" w:rsidP="00F90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5B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Социальное здоровье </w:t>
            </w:r>
            <w:r w:rsidRPr="001507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(Правовой блок) -</w:t>
            </w:r>
            <w:r w:rsidRPr="001507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75B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6D64B3" w:rsidRPr="0015075B" w:rsidRDefault="006D64B3" w:rsidP="00F90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75B">
              <w:rPr>
                <w:rFonts w:ascii="Times New Roman" w:hAnsi="Times New Roman" w:cs="Times New Roman"/>
                <w:sz w:val="24"/>
                <w:szCs w:val="24"/>
              </w:rPr>
              <w:t>Раздел 4. Моральное здоровье  (</w:t>
            </w:r>
            <w:proofErr w:type="spellStart"/>
            <w:r w:rsidRPr="0015075B">
              <w:rPr>
                <w:rFonts w:ascii="Times New Roman" w:hAnsi="Times New Roman" w:cs="Times New Roman"/>
                <w:i/>
                <w:sz w:val="24"/>
                <w:szCs w:val="24"/>
              </w:rPr>
              <w:t>Семьеведческий</w:t>
            </w:r>
            <w:proofErr w:type="spellEnd"/>
            <w:r w:rsidRPr="001507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блок) – </w:t>
            </w:r>
            <w:r w:rsidRPr="0015075B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  <w:p w:rsidR="006D64B3" w:rsidRPr="0015075B" w:rsidRDefault="006D64B3" w:rsidP="00F90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7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5. Духовное здоровье</w:t>
            </w:r>
            <w:r w:rsidRPr="001507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(Этический блок)</w:t>
            </w:r>
            <w:r w:rsidRPr="0015075B">
              <w:rPr>
                <w:rFonts w:ascii="Times New Roman" w:hAnsi="Times New Roman" w:cs="Times New Roman"/>
                <w:sz w:val="24"/>
                <w:szCs w:val="24"/>
              </w:rPr>
              <w:t>- 6 ч.</w:t>
            </w:r>
          </w:p>
          <w:p w:rsidR="006D64B3" w:rsidRPr="002C04B7" w:rsidRDefault="006D64B3" w:rsidP="00F90D1D">
            <w:pPr>
              <w:spacing w:after="0" w:line="240" w:lineRule="auto"/>
              <w:rPr>
                <w:sz w:val="24"/>
              </w:rPr>
            </w:pPr>
          </w:p>
        </w:tc>
      </w:tr>
    </w:tbl>
    <w:p w:rsidR="006D64B3" w:rsidRDefault="006D64B3" w:rsidP="006D64B3"/>
    <w:p w:rsidR="0015075B" w:rsidRDefault="0015075B">
      <w:r>
        <w:br w:type="page"/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6"/>
        <w:gridCol w:w="7229"/>
      </w:tblGrid>
      <w:tr w:rsidR="0015075B" w:rsidTr="00F90D1D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075B" w:rsidRDefault="0015075B" w:rsidP="00F90D1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4B3" w:rsidRPr="00913DEE" w:rsidRDefault="0015075B" w:rsidP="006D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3AC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  <w:r w:rsidR="006D6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4B3" w:rsidRPr="00913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«Все начинается с любви»</w:t>
            </w:r>
          </w:p>
          <w:p w:rsidR="0015075B" w:rsidRDefault="0015075B" w:rsidP="00F90D1D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15075B" w:rsidTr="00F90D1D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075B" w:rsidRDefault="0015075B" w:rsidP="00F90D1D">
            <w:pPr>
              <w:spacing w:after="0"/>
            </w:pP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075B" w:rsidRDefault="0015075B" w:rsidP="00F90D1D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033AC">
              <w:rPr>
                <w:rFonts w:ascii="Times New Roman" w:hAnsi="Times New Roman" w:cs="Times New Roman"/>
                <w:sz w:val="24"/>
                <w:szCs w:val="24"/>
              </w:rPr>
              <w:t xml:space="preserve">М. А. Павлова. Образование в области здоровья. Основы здорового образа жизни. </w:t>
            </w:r>
            <w:proofErr w:type="spellStart"/>
            <w:proofErr w:type="gramStart"/>
            <w:r w:rsidRPr="007033AC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033AC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методическое</w:t>
            </w:r>
            <w:proofErr w:type="gramEnd"/>
            <w:r w:rsidRPr="007033AC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преподавателей </w:t>
            </w:r>
          </w:p>
          <w:p w:rsidR="0015075B" w:rsidRPr="00185FB2" w:rsidRDefault="0015075B" w:rsidP="00F90D1D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033AC">
              <w:rPr>
                <w:rFonts w:ascii="Times New Roman" w:hAnsi="Times New Roman" w:cs="Times New Roman"/>
                <w:sz w:val="24"/>
                <w:szCs w:val="24"/>
              </w:rPr>
              <w:t>ОЗОЖ. Саратов, 2002;</w:t>
            </w:r>
          </w:p>
        </w:tc>
      </w:tr>
      <w:tr w:rsidR="0015075B" w:rsidTr="00F90D1D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075B" w:rsidRDefault="0015075B" w:rsidP="00F90D1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075B" w:rsidRDefault="0015075B" w:rsidP="00F90D1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15075B" w:rsidTr="00F90D1D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075B" w:rsidRDefault="0015075B" w:rsidP="00F90D1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075B" w:rsidRDefault="0015075B" w:rsidP="00F90D1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15075B" w:rsidTr="00F90D1D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075B" w:rsidRDefault="0015075B" w:rsidP="00F90D1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Составители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075B" w:rsidRDefault="0015075B" w:rsidP="00F90D1D">
            <w:pPr>
              <w:rPr>
                <w:rFonts w:ascii="Calibri" w:eastAsia="Times New Roman" w:hAnsi="Calibri" w:cs="Times New Roman"/>
                <w:bCs/>
                <w:iCs/>
                <w:kern w:val="2"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iCs/>
                <w:kern w:val="2"/>
                <w:lang w:eastAsia="en-US"/>
              </w:rPr>
              <w:t>Ермохина Н.Н.</w:t>
            </w:r>
          </w:p>
        </w:tc>
      </w:tr>
      <w:tr w:rsidR="0015075B" w:rsidTr="00F90D1D">
        <w:trPr>
          <w:trHeight w:val="1017"/>
        </w:trPr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075B" w:rsidRDefault="0015075B" w:rsidP="00F90D1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075B" w:rsidRPr="0015075B" w:rsidRDefault="0015075B" w:rsidP="0015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личности, </w:t>
            </w:r>
          </w:p>
          <w:p w:rsidR="0015075B" w:rsidRPr="0015075B" w:rsidRDefault="0015075B" w:rsidP="0015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-способность реализовать себя максимально эффективно в современном мире, </w:t>
            </w:r>
          </w:p>
          <w:p w:rsidR="0015075B" w:rsidRPr="0015075B" w:rsidRDefault="0015075B" w:rsidP="0015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-творчески относиться к возникающим проблемам, </w:t>
            </w:r>
          </w:p>
          <w:p w:rsidR="0015075B" w:rsidRPr="0015075B" w:rsidRDefault="0015075B" w:rsidP="0015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-владеть навыками </w:t>
            </w:r>
            <w:proofErr w:type="spellStart"/>
            <w:r w:rsidRPr="0015075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150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безопасного поведения.</w:t>
            </w:r>
          </w:p>
          <w:p w:rsidR="0015075B" w:rsidRDefault="0015075B" w:rsidP="00F90D1D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15075B" w:rsidTr="00F90D1D">
        <w:trPr>
          <w:trHeight w:val="1640"/>
        </w:trPr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075B" w:rsidRDefault="0015075B" w:rsidP="00F90D1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075B" w:rsidRPr="0015075B" w:rsidRDefault="0015075B" w:rsidP="00F90D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07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Физическое здоровье</w:t>
            </w:r>
            <w:r w:rsidRPr="001507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(Медико-гигиенический блок)</w:t>
            </w:r>
            <w:r w:rsidRPr="0015075B">
              <w:rPr>
                <w:rFonts w:ascii="Times New Roman" w:hAnsi="Times New Roman" w:cs="Times New Roman"/>
                <w:i/>
                <w:sz w:val="24"/>
                <w:szCs w:val="24"/>
              </w:rPr>
              <w:t>- 8 ч.</w:t>
            </w:r>
          </w:p>
          <w:p w:rsidR="0015075B" w:rsidRPr="0015075B" w:rsidRDefault="0015075B" w:rsidP="00F90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Психологическое здоровье</w:t>
            </w:r>
            <w:r w:rsidRPr="001507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(Психологический блок)</w:t>
            </w:r>
            <w:r w:rsidRPr="0015075B">
              <w:rPr>
                <w:rFonts w:ascii="Times New Roman" w:hAnsi="Times New Roman" w:cs="Times New Roman"/>
                <w:i/>
                <w:sz w:val="24"/>
                <w:szCs w:val="24"/>
              </w:rPr>
              <w:t>-8</w:t>
            </w:r>
            <w:r w:rsidRPr="0015075B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15075B" w:rsidRPr="0015075B" w:rsidRDefault="0015075B" w:rsidP="00F90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5B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Социальное здоровье </w:t>
            </w:r>
            <w:r w:rsidRPr="001507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(Правовой блок) -</w:t>
            </w:r>
            <w:r w:rsidRPr="001507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6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75B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15075B" w:rsidRPr="0015075B" w:rsidRDefault="0015075B" w:rsidP="00F90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75B">
              <w:rPr>
                <w:rFonts w:ascii="Times New Roman" w:hAnsi="Times New Roman" w:cs="Times New Roman"/>
                <w:sz w:val="24"/>
                <w:szCs w:val="24"/>
              </w:rPr>
              <w:t>Раздел 4. Моральное здоровье  (</w:t>
            </w:r>
            <w:proofErr w:type="spellStart"/>
            <w:r w:rsidRPr="0015075B">
              <w:rPr>
                <w:rFonts w:ascii="Times New Roman" w:hAnsi="Times New Roman" w:cs="Times New Roman"/>
                <w:i/>
                <w:sz w:val="24"/>
                <w:szCs w:val="24"/>
              </w:rPr>
              <w:t>Семьеведческий</w:t>
            </w:r>
            <w:proofErr w:type="spellEnd"/>
            <w:r w:rsidRPr="001507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блок) – </w:t>
            </w:r>
            <w:r w:rsidRPr="0015075B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  <w:p w:rsidR="0015075B" w:rsidRPr="0015075B" w:rsidRDefault="0015075B" w:rsidP="00F90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7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5. Духовное здоровье</w:t>
            </w:r>
            <w:r w:rsidRPr="001507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(Этический блок)</w:t>
            </w:r>
            <w:r w:rsidRPr="0015075B">
              <w:rPr>
                <w:rFonts w:ascii="Times New Roman" w:hAnsi="Times New Roman" w:cs="Times New Roman"/>
                <w:sz w:val="24"/>
                <w:szCs w:val="24"/>
              </w:rPr>
              <w:t>- 6 ч.</w:t>
            </w:r>
          </w:p>
          <w:p w:rsidR="0015075B" w:rsidRPr="002C04B7" w:rsidRDefault="0015075B" w:rsidP="00F90D1D">
            <w:pPr>
              <w:spacing w:after="0" w:line="240" w:lineRule="auto"/>
              <w:rPr>
                <w:sz w:val="24"/>
              </w:rPr>
            </w:pPr>
          </w:p>
        </w:tc>
      </w:tr>
    </w:tbl>
    <w:p w:rsidR="0015075B" w:rsidRDefault="0015075B" w:rsidP="0015075B"/>
    <w:p w:rsidR="0015075B" w:rsidRDefault="0015075B">
      <w:r>
        <w:br w:type="page"/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6"/>
        <w:gridCol w:w="7229"/>
      </w:tblGrid>
      <w:tr w:rsidR="0015075B" w:rsidTr="00F90D1D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075B" w:rsidRDefault="0015075B" w:rsidP="00F90D1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075B" w:rsidRDefault="0015075B" w:rsidP="00F90D1D">
            <w:pPr>
              <w:spacing w:after="0" w:line="240" w:lineRule="auto"/>
              <w:jc w:val="both"/>
              <w:rPr>
                <w:sz w:val="24"/>
              </w:rPr>
            </w:pPr>
            <w:r w:rsidRPr="007033AC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  <w:r w:rsidR="006D64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64B3" w:rsidRPr="00913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«Каждый миг – неповторим!»</w:t>
            </w:r>
          </w:p>
        </w:tc>
      </w:tr>
      <w:tr w:rsidR="0015075B" w:rsidTr="00F90D1D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075B" w:rsidRDefault="0015075B" w:rsidP="00F90D1D">
            <w:pPr>
              <w:spacing w:after="0"/>
            </w:pP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075B" w:rsidRDefault="0015075B" w:rsidP="00F90D1D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033AC">
              <w:rPr>
                <w:rFonts w:ascii="Times New Roman" w:hAnsi="Times New Roman" w:cs="Times New Roman"/>
                <w:sz w:val="24"/>
                <w:szCs w:val="24"/>
              </w:rPr>
              <w:t xml:space="preserve">М. А. Павлова. Образование в области здоровья. Основы здорового образа жизни. </w:t>
            </w:r>
            <w:proofErr w:type="spellStart"/>
            <w:proofErr w:type="gramStart"/>
            <w:r w:rsidRPr="007033AC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033AC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методическое</w:t>
            </w:r>
            <w:proofErr w:type="gramEnd"/>
            <w:r w:rsidRPr="007033AC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преподавателей </w:t>
            </w:r>
          </w:p>
          <w:p w:rsidR="0015075B" w:rsidRPr="00185FB2" w:rsidRDefault="0015075B" w:rsidP="00F90D1D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033AC">
              <w:rPr>
                <w:rFonts w:ascii="Times New Roman" w:hAnsi="Times New Roman" w:cs="Times New Roman"/>
                <w:sz w:val="24"/>
                <w:szCs w:val="24"/>
              </w:rPr>
              <w:t>ОЗОЖ. Саратов, 2002;</w:t>
            </w:r>
          </w:p>
        </w:tc>
      </w:tr>
      <w:tr w:rsidR="0015075B" w:rsidTr="00F90D1D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075B" w:rsidRDefault="0015075B" w:rsidP="00F90D1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075B" w:rsidRDefault="0015075B" w:rsidP="00F90D1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15075B" w:rsidTr="00F90D1D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075B" w:rsidRDefault="0015075B" w:rsidP="00F90D1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075B" w:rsidRDefault="0015075B" w:rsidP="00F90D1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15075B" w:rsidTr="00F90D1D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075B" w:rsidRDefault="0015075B" w:rsidP="00F90D1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Составители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075B" w:rsidRDefault="0015075B" w:rsidP="00F90D1D">
            <w:pPr>
              <w:rPr>
                <w:rFonts w:ascii="Calibri" w:eastAsia="Times New Roman" w:hAnsi="Calibri" w:cs="Times New Roman"/>
                <w:bCs/>
                <w:iCs/>
                <w:kern w:val="2"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iCs/>
                <w:kern w:val="2"/>
                <w:lang w:eastAsia="en-US"/>
              </w:rPr>
              <w:t>Ермохина Н.Н.</w:t>
            </w:r>
          </w:p>
        </w:tc>
      </w:tr>
      <w:tr w:rsidR="0015075B" w:rsidTr="00F90D1D">
        <w:trPr>
          <w:trHeight w:val="1017"/>
        </w:trPr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075B" w:rsidRDefault="0015075B" w:rsidP="00F90D1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075B" w:rsidRPr="001021D5" w:rsidRDefault="0015075B" w:rsidP="001507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21D5">
              <w:rPr>
                <w:rFonts w:ascii="Times New Roman" w:hAnsi="Times New Roman" w:cs="Times New Roman"/>
                <w:sz w:val="24"/>
                <w:szCs w:val="24"/>
              </w:rPr>
              <w:t>- формирование личности способной реализовать себя в современном мире максимально эффективно и безопасно;</w:t>
            </w:r>
          </w:p>
          <w:p w:rsidR="0015075B" w:rsidRPr="001021D5" w:rsidRDefault="0015075B" w:rsidP="00150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D5">
              <w:rPr>
                <w:rFonts w:ascii="Times New Roman" w:hAnsi="Times New Roman" w:cs="Times New Roman"/>
                <w:sz w:val="24"/>
                <w:szCs w:val="24"/>
              </w:rPr>
              <w:t xml:space="preserve">     - формирование личности творчески относящейся к возникающим проблемам, владеющей навыками </w:t>
            </w:r>
            <w:proofErr w:type="spellStart"/>
            <w:r w:rsidRPr="001021D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1021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075B" w:rsidRPr="001021D5" w:rsidRDefault="0015075B" w:rsidP="00150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D5">
              <w:rPr>
                <w:rFonts w:ascii="Times New Roman" w:hAnsi="Times New Roman" w:cs="Times New Roman"/>
                <w:sz w:val="24"/>
                <w:szCs w:val="24"/>
              </w:rPr>
              <w:t xml:space="preserve">     - формирование навыков безопасного поведения, эффективного взаимодействия с людьми;</w:t>
            </w:r>
          </w:p>
          <w:p w:rsidR="0015075B" w:rsidRPr="001021D5" w:rsidRDefault="0015075B" w:rsidP="0015075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D5">
              <w:rPr>
                <w:rFonts w:ascii="Times New Roman" w:hAnsi="Times New Roman" w:cs="Times New Roman"/>
                <w:sz w:val="24"/>
                <w:szCs w:val="24"/>
              </w:rPr>
              <w:t>- получение знаний и навыков, для создания семейных отношений и воспитания детей;</w:t>
            </w:r>
          </w:p>
          <w:p w:rsidR="0015075B" w:rsidRPr="001021D5" w:rsidRDefault="0015075B" w:rsidP="0015075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D5">
              <w:rPr>
                <w:rFonts w:ascii="Times New Roman" w:hAnsi="Times New Roman" w:cs="Times New Roman"/>
                <w:sz w:val="24"/>
                <w:szCs w:val="24"/>
              </w:rPr>
              <w:t>- формирование потребности в здоровом образе жизни, навыков гигиены и профилактики заболеваний, ухода за больными;</w:t>
            </w:r>
          </w:p>
          <w:p w:rsidR="0015075B" w:rsidRPr="001021D5" w:rsidRDefault="0015075B" w:rsidP="0015075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D5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рационального питания, закаливания, физической культуры и других способов       самосовершенствования собственного здоровья.</w:t>
            </w:r>
          </w:p>
          <w:p w:rsidR="0015075B" w:rsidRDefault="0015075B" w:rsidP="00F90D1D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15075B" w:rsidTr="00F90D1D">
        <w:trPr>
          <w:trHeight w:val="1640"/>
        </w:trPr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075B" w:rsidRDefault="0015075B" w:rsidP="00F90D1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075B" w:rsidRPr="0015075B" w:rsidRDefault="0015075B" w:rsidP="00F90D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07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Физическое здоровье</w:t>
            </w:r>
            <w:r w:rsidRPr="001507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(Медико-гигиенический блок)</w:t>
            </w:r>
            <w:r w:rsidR="006D64B3">
              <w:rPr>
                <w:rFonts w:ascii="Times New Roman" w:hAnsi="Times New Roman" w:cs="Times New Roman"/>
                <w:i/>
                <w:sz w:val="24"/>
                <w:szCs w:val="24"/>
              </w:rPr>
              <w:t>- 9</w:t>
            </w:r>
            <w:r w:rsidRPr="001507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</w:t>
            </w:r>
          </w:p>
          <w:p w:rsidR="0015075B" w:rsidRPr="0015075B" w:rsidRDefault="0015075B" w:rsidP="00F90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Психологическое здоровье</w:t>
            </w:r>
            <w:r w:rsidRPr="001507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(Психологический блок)</w:t>
            </w:r>
            <w:r w:rsidRPr="0015075B">
              <w:rPr>
                <w:rFonts w:ascii="Times New Roman" w:hAnsi="Times New Roman" w:cs="Times New Roman"/>
                <w:i/>
                <w:sz w:val="24"/>
                <w:szCs w:val="24"/>
              </w:rPr>
              <w:t>-8</w:t>
            </w:r>
            <w:r w:rsidRPr="0015075B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15075B" w:rsidRPr="0015075B" w:rsidRDefault="0015075B" w:rsidP="00F90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5B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Социальное здоровье </w:t>
            </w:r>
            <w:r w:rsidRPr="001507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(Правовой блок) -</w:t>
            </w:r>
            <w:r w:rsidR="006D64B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15075B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15075B" w:rsidRPr="0015075B" w:rsidRDefault="0015075B" w:rsidP="00F90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75B">
              <w:rPr>
                <w:rFonts w:ascii="Times New Roman" w:hAnsi="Times New Roman" w:cs="Times New Roman"/>
                <w:sz w:val="24"/>
                <w:szCs w:val="24"/>
              </w:rPr>
              <w:t>Раздел 4. Моральное здоровье  (</w:t>
            </w:r>
            <w:proofErr w:type="spellStart"/>
            <w:r w:rsidRPr="0015075B">
              <w:rPr>
                <w:rFonts w:ascii="Times New Roman" w:hAnsi="Times New Roman" w:cs="Times New Roman"/>
                <w:i/>
                <w:sz w:val="24"/>
                <w:szCs w:val="24"/>
              </w:rPr>
              <w:t>Семьеведческий</w:t>
            </w:r>
            <w:proofErr w:type="spellEnd"/>
            <w:r w:rsidRPr="001507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блок) – </w:t>
            </w:r>
            <w:r w:rsidRPr="0015075B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  <w:p w:rsidR="0015075B" w:rsidRPr="0015075B" w:rsidRDefault="0015075B" w:rsidP="00F90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7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5. Духовное здоровье</w:t>
            </w:r>
            <w:r w:rsidRPr="001507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(Этический блок)</w:t>
            </w:r>
            <w:r w:rsidRPr="0015075B">
              <w:rPr>
                <w:rFonts w:ascii="Times New Roman" w:hAnsi="Times New Roman" w:cs="Times New Roman"/>
                <w:sz w:val="24"/>
                <w:szCs w:val="24"/>
              </w:rPr>
              <w:t>- 6 ч.</w:t>
            </w:r>
          </w:p>
          <w:p w:rsidR="0015075B" w:rsidRPr="002C04B7" w:rsidRDefault="0015075B" w:rsidP="00F90D1D">
            <w:pPr>
              <w:spacing w:after="0" w:line="240" w:lineRule="auto"/>
              <w:rPr>
                <w:sz w:val="24"/>
              </w:rPr>
            </w:pPr>
          </w:p>
        </w:tc>
      </w:tr>
    </w:tbl>
    <w:p w:rsidR="0015075B" w:rsidRDefault="0015075B" w:rsidP="0015075B"/>
    <w:p w:rsidR="001E0C08" w:rsidRDefault="001E0C08"/>
    <w:sectPr w:rsidR="001E0C08" w:rsidSect="005B0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01553"/>
    <w:multiLevelType w:val="multilevel"/>
    <w:tmpl w:val="9D74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C6A"/>
    <w:rsid w:val="0015075B"/>
    <w:rsid w:val="00185FB2"/>
    <w:rsid w:val="001E0C08"/>
    <w:rsid w:val="002B7C2D"/>
    <w:rsid w:val="002C04B7"/>
    <w:rsid w:val="003E2C6A"/>
    <w:rsid w:val="005B07EA"/>
    <w:rsid w:val="006D64B3"/>
    <w:rsid w:val="00A707E6"/>
    <w:rsid w:val="00D04D8B"/>
    <w:rsid w:val="00D4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E2C6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2016-02-24T05:49:00Z</dcterms:created>
  <dcterms:modified xsi:type="dcterms:W3CDTF">2016-02-24T07:35:00Z</dcterms:modified>
</cp:coreProperties>
</file>